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9CF4" w14:textId="58844462" w:rsidR="00B17456" w:rsidRDefault="00B17456" w:rsidP="0015588A">
      <w:pPr>
        <w:spacing w:after="0" w:line="300" w:lineRule="auto"/>
        <w:jc w:val="center"/>
        <w:rPr>
          <w:rFonts w:ascii="Times New Roman" w:hAnsi="Times New Roman"/>
          <w:b/>
          <w:color w:val="000000"/>
          <w:sz w:val="28"/>
          <w:szCs w:val="28"/>
        </w:rPr>
      </w:pPr>
      <w:r w:rsidRPr="009B71F6">
        <w:rPr>
          <w:rFonts w:ascii="Times New Roman" w:hAnsi="Times New Roman"/>
          <w:b/>
          <w:color w:val="000000"/>
          <w:sz w:val="28"/>
          <w:szCs w:val="28"/>
        </w:rPr>
        <w:t>HƯỚNG DẪN HOÀN THIỆN HỒ SƠ ĐĂNG KÝ XÉT TUYỂN ĐÀO TẠO TỪ XA HỌC VIỆN TÀI CHÍNH</w:t>
      </w:r>
    </w:p>
    <w:p w14:paraId="01DB3B6C" w14:textId="4F2B4FCD" w:rsidR="00B17456" w:rsidRPr="009B71F6" w:rsidRDefault="00B17456" w:rsidP="00B17456">
      <w:pPr>
        <w:spacing w:after="0" w:line="300" w:lineRule="auto"/>
        <w:jc w:val="center"/>
        <w:rPr>
          <w:rFonts w:ascii="Times New Roman" w:hAnsi="Times New Roman"/>
          <w:b/>
          <w:color w:val="000000"/>
          <w:sz w:val="28"/>
          <w:szCs w:val="28"/>
        </w:rPr>
      </w:pPr>
      <w:r>
        <w:rPr>
          <w:rFonts w:ascii="Times New Roman" w:hAnsi="Times New Roman"/>
          <w:b/>
          <w:color w:val="000000"/>
          <w:sz w:val="28"/>
          <w:szCs w:val="28"/>
        </w:rPr>
        <w:t xml:space="preserve">Ngành: </w:t>
      </w:r>
      <w:r w:rsidR="00B51515">
        <w:rPr>
          <w:rFonts w:ascii="Times New Roman" w:hAnsi="Times New Roman"/>
          <w:b/>
          <w:color w:val="000000"/>
          <w:sz w:val="28"/>
          <w:szCs w:val="28"/>
        </w:rPr>
        <w:t>Tài chính – Ngân hàng</w:t>
      </w:r>
      <w:r w:rsidR="0015588A">
        <w:rPr>
          <w:rFonts w:ascii="Times New Roman" w:hAnsi="Times New Roman"/>
          <w:b/>
          <w:color w:val="000000"/>
          <w:sz w:val="28"/>
          <w:szCs w:val="28"/>
        </w:rPr>
        <w:t xml:space="preserve"> (CTĐT: Ngân hàng)</w:t>
      </w:r>
      <w:bookmarkStart w:id="0" w:name="_GoBack"/>
      <w:bookmarkEnd w:id="0"/>
    </w:p>
    <w:p w14:paraId="52835E99" w14:textId="77777777" w:rsidR="00B17456" w:rsidRDefault="00B17456" w:rsidP="00B17456">
      <w:pPr>
        <w:spacing w:after="0" w:line="300" w:lineRule="auto"/>
        <w:jc w:val="both"/>
        <w:rPr>
          <w:rFonts w:ascii="Times New Roman" w:hAnsi="Times New Roman"/>
          <w:color w:val="000000"/>
          <w:sz w:val="28"/>
          <w:szCs w:val="28"/>
        </w:rPr>
      </w:pPr>
    </w:p>
    <w:p w14:paraId="14D0EE8D"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Thí sinh hoàn thiện hồ sơ theo mẫu đính kèm và nộp về Văn phòng tuyển sinh hoặc trực tiếp cho cán bộ tư vấn tuyển sinh 02 bộ (không cần vỏ hồ sơ), hồ sơ gồm có:</w:t>
      </w:r>
    </w:p>
    <w:p w14:paraId="2E5C4EF9" w14:textId="725CE4E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1. 0</w:t>
      </w:r>
      <w:r w:rsidR="00B51515">
        <w:rPr>
          <w:rFonts w:ascii="Times New Roman" w:hAnsi="Times New Roman"/>
          <w:color w:val="000000"/>
          <w:sz w:val="28"/>
          <w:szCs w:val="28"/>
        </w:rPr>
        <w:t>1</w:t>
      </w:r>
      <w:r>
        <w:rPr>
          <w:rFonts w:ascii="Times New Roman" w:hAnsi="Times New Roman"/>
          <w:color w:val="000000"/>
          <w:sz w:val="28"/>
          <w:szCs w:val="28"/>
        </w:rPr>
        <w:t xml:space="preserve"> Phiếu đăng ký tham gia học tập (mẫu của Học viện Tài chính)</w:t>
      </w:r>
    </w:p>
    <w:p w14:paraId="264E5F54" w14:textId="1C8F56E2"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2. 0</w:t>
      </w:r>
      <w:r w:rsidR="00B51515">
        <w:rPr>
          <w:rFonts w:ascii="Times New Roman" w:hAnsi="Times New Roman"/>
          <w:color w:val="000000"/>
          <w:sz w:val="28"/>
          <w:szCs w:val="28"/>
        </w:rPr>
        <w:t>1</w:t>
      </w:r>
      <w:r>
        <w:rPr>
          <w:rFonts w:ascii="Times New Roman" w:hAnsi="Times New Roman"/>
          <w:color w:val="000000"/>
          <w:sz w:val="28"/>
          <w:szCs w:val="28"/>
        </w:rPr>
        <w:t xml:space="preserve"> Sơ yếu lý lịch (theo mẫu của Học viện) được điền đầy đủ thông tin, dán ảnh và có dấu xác nhận của chính quyền địa phương hoặc cơ quan đang công tác;</w:t>
      </w:r>
    </w:p>
    <w:p w14:paraId="27ABEE30"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3. 02 Bản sao công chứng văn bằng cao nhất (THPT, Cao đẳng, Đại học);</w:t>
      </w:r>
    </w:p>
    <w:p w14:paraId="09DD64A8"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4. 02 Bản sao công chứng giấy khai sinh và CCCD hoặc Chứng minh thư;</w:t>
      </w:r>
    </w:p>
    <w:p w14:paraId="0D6B43DF"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5. 02 Ảnh 3x4, mặt sau ghi rõ họ tên, ngày sinh, nơi sinh (không kể ảnh dán trên Sơ yếu lý lịch)</w:t>
      </w:r>
    </w:p>
    <w:p w14:paraId="67177662"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6. 02 bảng điểm (Đại học hoặc Cao đẳng) hoặc học bạ THPT có chứng thực</w:t>
      </w:r>
    </w:p>
    <w:p w14:paraId="0A258C89" w14:textId="77777777" w:rsidR="00B17456" w:rsidRPr="009B748D" w:rsidRDefault="00B17456" w:rsidP="00B17456">
      <w:pPr>
        <w:spacing w:after="0" w:line="300" w:lineRule="auto"/>
        <w:jc w:val="both"/>
        <w:rPr>
          <w:rFonts w:ascii="Times New Roman" w:hAnsi="Times New Roman"/>
          <w:b/>
          <w:i/>
          <w:color w:val="000000"/>
          <w:sz w:val="28"/>
          <w:szCs w:val="28"/>
        </w:rPr>
      </w:pPr>
      <w:r w:rsidRPr="009B748D">
        <w:rPr>
          <w:rFonts w:ascii="Times New Roman" w:hAnsi="Times New Roman"/>
          <w:b/>
          <w:i/>
          <w:color w:val="000000"/>
          <w:sz w:val="28"/>
          <w:szCs w:val="28"/>
        </w:rPr>
        <w:t xml:space="preserve">* Địa chỉ </w:t>
      </w:r>
      <w:r>
        <w:rPr>
          <w:rFonts w:ascii="Times New Roman" w:hAnsi="Times New Roman"/>
          <w:b/>
          <w:i/>
          <w:color w:val="000000"/>
          <w:sz w:val="28"/>
          <w:szCs w:val="28"/>
        </w:rPr>
        <w:t xml:space="preserve">nhận và </w:t>
      </w:r>
      <w:r w:rsidRPr="009B748D">
        <w:rPr>
          <w:rFonts w:ascii="Times New Roman" w:hAnsi="Times New Roman"/>
          <w:b/>
          <w:i/>
          <w:color w:val="000000"/>
          <w:sz w:val="28"/>
          <w:szCs w:val="28"/>
        </w:rPr>
        <w:t xml:space="preserve">nộp hồ sơ: </w:t>
      </w:r>
    </w:p>
    <w:p w14:paraId="5D8D0BB4" w14:textId="77777777" w:rsidR="00B17456" w:rsidRDefault="00B17456" w:rsidP="00B17456">
      <w:pPr>
        <w:spacing w:after="0" w:line="300" w:lineRule="auto"/>
        <w:jc w:val="both"/>
        <w:rPr>
          <w:rFonts w:ascii="Times New Roman" w:hAnsi="Times New Roman"/>
          <w:b/>
          <w:i/>
          <w:color w:val="000000"/>
          <w:sz w:val="28"/>
          <w:szCs w:val="28"/>
        </w:rPr>
      </w:pPr>
      <w:r>
        <w:rPr>
          <w:rFonts w:ascii="Times New Roman" w:hAnsi="Times New Roman"/>
          <w:color w:val="000000"/>
          <w:sz w:val="28"/>
          <w:szCs w:val="28"/>
        </w:rPr>
        <w:t>1. Ban điều hành chương trình đào tạo từ xa - Học viện Tài chính</w:t>
      </w:r>
    </w:p>
    <w:p w14:paraId="0706F17B" w14:textId="77777777"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Phòng 104- Nhà hiệu bộ, số 58 Lê Văn Hiến, Phường Đức Thắng, Quận Bắc Từ Liêm, Hà Nội.</w:t>
      </w:r>
    </w:p>
    <w:p w14:paraId="306A9D2E" w14:textId="6681D392" w:rsidR="00B17456" w:rsidRDefault="00B17456" w:rsidP="00B17456">
      <w:pPr>
        <w:spacing w:after="0" w:line="300" w:lineRule="auto"/>
        <w:jc w:val="both"/>
        <w:rPr>
          <w:rFonts w:ascii="Times New Roman" w:hAnsi="Times New Roman"/>
          <w:color w:val="000000"/>
          <w:sz w:val="28"/>
          <w:szCs w:val="28"/>
        </w:rPr>
      </w:pPr>
      <w:r>
        <w:rPr>
          <w:rFonts w:ascii="Times New Roman" w:hAnsi="Times New Roman"/>
          <w:color w:val="000000"/>
          <w:sz w:val="28"/>
          <w:szCs w:val="28"/>
        </w:rPr>
        <w:t>Hotline: 0984.284.513</w:t>
      </w:r>
      <w:r w:rsidR="00B51515">
        <w:rPr>
          <w:rFonts w:ascii="Times New Roman" w:hAnsi="Times New Roman"/>
          <w:color w:val="000000"/>
          <w:sz w:val="28"/>
          <w:szCs w:val="28"/>
        </w:rPr>
        <w:t xml:space="preserve"> </w:t>
      </w:r>
      <w:r>
        <w:rPr>
          <w:rFonts w:ascii="Times New Roman" w:hAnsi="Times New Roman"/>
          <w:color w:val="000000"/>
          <w:sz w:val="28"/>
          <w:szCs w:val="28"/>
        </w:rPr>
        <w:t>- 0973.618.658</w:t>
      </w:r>
    </w:p>
    <w:p w14:paraId="051CA89C" w14:textId="77777777" w:rsidR="00B17456" w:rsidRDefault="00B17456" w:rsidP="00B17456">
      <w:pPr>
        <w:spacing w:after="0" w:line="300" w:lineRule="auto"/>
        <w:jc w:val="both"/>
        <w:rPr>
          <w:rStyle w:val="Hyperlink"/>
          <w:rFonts w:ascii="Times New Roman" w:hAnsi="Times New Roman"/>
          <w:sz w:val="28"/>
          <w:szCs w:val="28"/>
        </w:rPr>
      </w:pPr>
      <w:r w:rsidRPr="008C2017">
        <w:rPr>
          <w:rFonts w:ascii="Times New Roman" w:hAnsi="Times New Roman"/>
          <w:color w:val="000000"/>
          <w:sz w:val="28"/>
          <w:szCs w:val="28"/>
          <w:lang w:val="sv-SE"/>
        </w:rPr>
        <w:t xml:space="preserve">Fanpage tuyển sinh: </w:t>
      </w:r>
      <w:hyperlink r:id="rId7" w:history="1">
        <w:r w:rsidRPr="00153329">
          <w:rPr>
            <w:rStyle w:val="Hyperlink"/>
            <w:rFonts w:ascii="Times New Roman" w:hAnsi="Times New Roman"/>
            <w:sz w:val="28"/>
            <w:szCs w:val="28"/>
          </w:rPr>
          <w:t>https://www.facebook.com/DTTX.AOF</w:t>
        </w:r>
      </w:hyperlink>
    </w:p>
    <w:p w14:paraId="377D134F" w14:textId="77777777" w:rsidR="00B17456" w:rsidRDefault="00B17456" w:rsidP="00B17456">
      <w:pPr>
        <w:spacing w:after="0" w:line="300" w:lineRule="auto"/>
        <w:rPr>
          <w:rStyle w:val="Hyperlink"/>
          <w:rFonts w:ascii="Times New Roman" w:hAnsi="Times New Roman"/>
          <w:sz w:val="28"/>
          <w:szCs w:val="28"/>
          <w:u w:val="none"/>
        </w:rPr>
      </w:pPr>
      <w:r w:rsidRPr="00B216DE">
        <w:rPr>
          <w:rStyle w:val="Hyperlink"/>
          <w:rFonts w:ascii="Times New Roman" w:hAnsi="Times New Roman"/>
          <w:sz w:val="28"/>
          <w:szCs w:val="28"/>
          <w:u w:val="none"/>
        </w:rPr>
        <w:t xml:space="preserve">Link đăng ký nộp hồ sơ tuyển sinh: </w:t>
      </w:r>
      <w:hyperlink r:id="rId8" w:history="1">
        <w:r w:rsidRPr="00AE66B7">
          <w:rPr>
            <w:rStyle w:val="Hyperlink"/>
            <w:rFonts w:ascii="Times New Roman" w:hAnsi="Times New Roman"/>
            <w:sz w:val="28"/>
            <w:szCs w:val="28"/>
          </w:rPr>
          <w:t>https://forms.gle/L8ouv6cvyttim7Wy8</w:t>
        </w:r>
      </w:hyperlink>
    </w:p>
    <w:p w14:paraId="545A7EBC" w14:textId="77777777" w:rsidR="00B17456" w:rsidRDefault="00B17456" w:rsidP="00B17456">
      <w:pPr>
        <w:spacing w:after="0" w:line="300" w:lineRule="auto"/>
        <w:jc w:val="both"/>
        <w:rPr>
          <w:rFonts w:ascii="Times New Roman" w:hAnsi="Times New Roman"/>
          <w:color w:val="000000"/>
          <w:sz w:val="28"/>
          <w:szCs w:val="28"/>
          <w:lang w:val="sv-SE"/>
        </w:rPr>
      </w:pPr>
      <w:r>
        <w:rPr>
          <w:rFonts w:ascii="Times New Roman" w:hAnsi="Times New Roman"/>
          <w:color w:val="000000"/>
          <w:sz w:val="28"/>
          <w:szCs w:val="28"/>
          <w:lang w:val="sv-SE"/>
        </w:rPr>
        <w:t xml:space="preserve">2. Lệ phí xét tuyển: </w:t>
      </w:r>
      <w:r w:rsidRPr="00A521CB">
        <w:rPr>
          <w:rFonts w:ascii="Times New Roman" w:hAnsi="Times New Roman"/>
          <w:b/>
          <w:color w:val="000000"/>
          <w:sz w:val="28"/>
          <w:szCs w:val="28"/>
          <w:lang w:val="sv-SE"/>
        </w:rPr>
        <w:t>200.000 đồng/hồ sơ</w:t>
      </w:r>
      <w:r>
        <w:rPr>
          <w:rFonts w:ascii="Times New Roman" w:hAnsi="Times New Roman"/>
          <w:color w:val="000000"/>
          <w:sz w:val="28"/>
          <w:szCs w:val="28"/>
          <w:lang w:val="sv-SE"/>
        </w:rPr>
        <w:t xml:space="preserve">  chuyển khoản về tài khoản Học viện theo thông tin sau:</w:t>
      </w:r>
    </w:p>
    <w:p w14:paraId="2EBCE59D" w14:textId="77777777" w:rsidR="00B17456" w:rsidRDefault="00B17456" w:rsidP="00B17456">
      <w:pPr>
        <w:spacing w:after="0" w:line="300" w:lineRule="auto"/>
        <w:jc w:val="both"/>
        <w:rPr>
          <w:rFonts w:ascii="Times New Roman" w:hAnsi="Times New Roman"/>
          <w:color w:val="000000"/>
          <w:sz w:val="28"/>
          <w:szCs w:val="28"/>
          <w:lang w:val="sv-SE"/>
        </w:rPr>
      </w:pPr>
      <w:r>
        <w:rPr>
          <w:rFonts w:ascii="Times New Roman" w:hAnsi="Times New Roman"/>
          <w:color w:val="000000"/>
          <w:sz w:val="28"/>
          <w:szCs w:val="28"/>
          <w:lang w:val="sv-SE"/>
        </w:rPr>
        <w:t>+ Tên tài khoản: Học viện Tài chính</w:t>
      </w:r>
    </w:p>
    <w:p w14:paraId="1FC1806B" w14:textId="77777777" w:rsidR="00B17456" w:rsidRDefault="00B17456" w:rsidP="00B17456">
      <w:pPr>
        <w:spacing w:after="0" w:line="300" w:lineRule="auto"/>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Số TK: </w:t>
      </w:r>
      <w:r w:rsidRPr="00343508">
        <w:rPr>
          <w:rFonts w:ascii="Times New Roman" w:hAnsi="Times New Roman"/>
          <w:color w:val="000000"/>
          <w:sz w:val="28"/>
          <w:szCs w:val="28"/>
          <w:lang w:val="sv-SE"/>
        </w:rPr>
        <w:t>1300</w:t>
      </w:r>
      <w:r>
        <w:rPr>
          <w:rFonts w:ascii="Times New Roman" w:hAnsi="Times New Roman"/>
          <w:color w:val="000000"/>
          <w:sz w:val="28"/>
          <w:szCs w:val="28"/>
          <w:lang w:val="sv-SE"/>
        </w:rPr>
        <w:t>.</w:t>
      </w:r>
      <w:r w:rsidRPr="00343508">
        <w:rPr>
          <w:rFonts w:ascii="Times New Roman" w:hAnsi="Times New Roman"/>
          <w:color w:val="000000"/>
          <w:sz w:val="28"/>
          <w:szCs w:val="28"/>
          <w:lang w:val="sv-SE"/>
        </w:rPr>
        <w:t>6666</w:t>
      </w:r>
      <w:r>
        <w:rPr>
          <w:rFonts w:ascii="Times New Roman" w:hAnsi="Times New Roman"/>
          <w:color w:val="000000"/>
          <w:sz w:val="28"/>
          <w:szCs w:val="28"/>
          <w:lang w:val="sv-SE"/>
        </w:rPr>
        <w:t>.</w:t>
      </w:r>
      <w:r w:rsidRPr="00343508">
        <w:rPr>
          <w:rFonts w:ascii="Times New Roman" w:hAnsi="Times New Roman"/>
          <w:color w:val="000000"/>
          <w:sz w:val="28"/>
          <w:szCs w:val="28"/>
          <w:lang w:val="sv-SE"/>
        </w:rPr>
        <w:t>23999</w:t>
      </w:r>
      <w:r>
        <w:rPr>
          <w:rFonts w:ascii="Times New Roman" w:hAnsi="Times New Roman"/>
          <w:color w:val="000000"/>
          <w:sz w:val="28"/>
          <w:szCs w:val="28"/>
          <w:lang w:val="sv-SE"/>
        </w:rPr>
        <w:t xml:space="preserve"> tại Ngân hàng Nông nghiệp và Phát triển Nông thôn Việt Nam (Agribank), CN Thăng Long.</w:t>
      </w:r>
    </w:p>
    <w:p w14:paraId="5D684E2E" w14:textId="02F75B9A" w:rsidR="00B17456" w:rsidRDefault="00B17456" w:rsidP="00B17456">
      <w:pPr>
        <w:spacing w:after="0" w:line="300" w:lineRule="auto"/>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Nội dung CK: Họ tên_Ngày tháng năm sinh_Lệ phí xét tuyển ĐTTX </w:t>
      </w:r>
      <w:r w:rsidR="00B51515">
        <w:rPr>
          <w:rFonts w:ascii="Times New Roman" w:hAnsi="Times New Roman"/>
          <w:color w:val="000000"/>
          <w:sz w:val="28"/>
          <w:szCs w:val="28"/>
          <w:lang w:val="sv-SE"/>
        </w:rPr>
        <w:t>TCNH</w:t>
      </w:r>
      <w:r>
        <w:rPr>
          <w:rFonts w:ascii="Times New Roman" w:hAnsi="Times New Roman"/>
          <w:color w:val="000000"/>
          <w:sz w:val="28"/>
          <w:szCs w:val="28"/>
          <w:lang w:val="sv-SE"/>
        </w:rPr>
        <w:t>2025</w:t>
      </w:r>
    </w:p>
    <w:p w14:paraId="058C153A" w14:textId="77777777" w:rsidR="00B17456" w:rsidRDefault="00B17456" w:rsidP="00B17456">
      <w:pPr>
        <w:spacing w:after="0" w:line="300" w:lineRule="auto"/>
        <w:jc w:val="both"/>
        <w:rPr>
          <w:rFonts w:ascii="Times New Roman" w:hAnsi="Times New Roman"/>
          <w:color w:val="000000"/>
          <w:sz w:val="28"/>
          <w:szCs w:val="28"/>
          <w:lang w:val="sv-SE"/>
        </w:rPr>
      </w:pPr>
    </w:p>
    <w:p w14:paraId="414E03F2" w14:textId="77777777" w:rsidR="00665029" w:rsidRDefault="00665029" w:rsidP="00157E46">
      <w:pPr>
        <w:spacing w:after="0" w:line="300" w:lineRule="auto"/>
        <w:jc w:val="center"/>
        <w:rPr>
          <w:rFonts w:ascii="Times New Roman" w:hAnsi="Times New Roman"/>
          <w:b/>
          <w:color w:val="000000"/>
          <w:sz w:val="28"/>
          <w:szCs w:val="28"/>
        </w:rPr>
      </w:pPr>
    </w:p>
    <w:sectPr w:rsidR="00665029" w:rsidSect="00B51515">
      <w:footerReference w:type="even" r:id="rId9"/>
      <w:pgSz w:w="11907" w:h="16840" w:code="9"/>
      <w:pgMar w:top="993" w:right="850" w:bottom="1134" w:left="156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972C2" w14:textId="77777777" w:rsidR="001869F6" w:rsidRDefault="001869F6" w:rsidP="008E2DF5">
      <w:pPr>
        <w:spacing w:after="0" w:line="240" w:lineRule="auto"/>
      </w:pPr>
      <w:r>
        <w:separator/>
      </w:r>
    </w:p>
  </w:endnote>
  <w:endnote w:type="continuationSeparator" w:id="0">
    <w:p w14:paraId="52C0E123" w14:textId="77777777" w:rsidR="001869F6" w:rsidRDefault="001869F6" w:rsidP="008E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C135" w14:textId="18921A0E" w:rsidR="000D4FC5" w:rsidRDefault="000D4FC5">
    <w:pPr>
      <w:pStyle w:val="Footer"/>
      <w:jc w:val="center"/>
    </w:pPr>
  </w:p>
  <w:p w14:paraId="463ADF54" w14:textId="77777777" w:rsidR="000D4FC5" w:rsidRDefault="000D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B0A40" w14:textId="77777777" w:rsidR="001869F6" w:rsidRDefault="001869F6" w:rsidP="008E2DF5">
      <w:pPr>
        <w:spacing w:after="0" w:line="240" w:lineRule="auto"/>
      </w:pPr>
      <w:r>
        <w:separator/>
      </w:r>
    </w:p>
  </w:footnote>
  <w:footnote w:type="continuationSeparator" w:id="0">
    <w:p w14:paraId="1486EDFD" w14:textId="77777777" w:rsidR="001869F6" w:rsidRDefault="001869F6" w:rsidP="008E2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33149"/>
    <w:multiLevelType w:val="hybridMultilevel"/>
    <w:tmpl w:val="0C8A4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F00A1F"/>
    <w:multiLevelType w:val="hybridMultilevel"/>
    <w:tmpl w:val="09D21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51022B"/>
    <w:multiLevelType w:val="hybridMultilevel"/>
    <w:tmpl w:val="BB28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147404"/>
    <w:multiLevelType w:val="hybridMultilevel"/>
    <w:tmpl w:val="6F4AF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5C"/>
    <w:rsid w:val="000007DB"/>
    <w:rsid w:val="00000F1C"/>
    <w:rsid w:val="00001714"/>
    <w:rsid w:val="0001095D"/>
    <w:rsid w:val="00013CD7"/>
    <w:rsid w:val="00020198"/>
    <w:rsid w:val="00020D57"/>
    <w:rsid w:val="000217FD"/>
    <w:rsid w:val="00024E47"/>
    <w:rsid w:val="000338AB"/>
    <w:rsid w:val="00037834"/>
    <w:rsid w:val="00040713"/>
    <w:rsid w:val="000435C8"/>
    <w:rsid w:val="00044803"/>
    <w:rsid w:val="000458E8"/>
    <w:rsid w:val="00051517"/>
    <w:rsid w:val="00052B96"/>
    <w:rsid w:val="00057E92"/>
    <w:rsid w:val="00061E46"/>
    <w:rsid w:val="00062155"/>
    <w:rsid w:val="000658F3"/>
    <w:rsid w:val="0006596A"/>
    <w:rsid w:val="000661B1"/>
    <w:rsid w:val="00066413"/>
    <w:rsid w:val="00070C25"/>
    <w:rsid w:val="000716AE"/>
    <w:rsid w:val="00071A28"/>
    <w:rsid w:val="0007572C"/>
    <w:rsid w:val="0008140B"/>
    <w:rsid w:val="00084099"/>
    <w:rsid w:val="000870B0"/>
    <w:rsid w:val="000914DD"/>
    <w:rsid w:val="00093B5C"/>
    <w:rsid w:val="000A1B4D"/>
    <w:rsid w:val="000A24B1"/>
    <w:rsid w:val="000A579E"/>
    <w:rsid w:val="000B0611"/>
    <w:rsid w:val="000B213D"/>
    <w:rsid w:val="000B2CDF"/>
    <w:rsid w:val="000B5063"/>
    <w:rsid w:val="000B7A3B"/>
    <w:rsid w:val="000C2E35"/>
    <w:rsid w:val="000C525E"/>
    <w:rsid w:val="000C56EB"/>
    <w:rsid w:val="000C7F97"/>
    <w:rsid w:val="000D0CE8"/>
    <w:rsid w:val="000D0D26"/>
    <w:rsid w:val="000D2950"/>
    <w:rsid w:val="000D4273"/>
    <w:rsid w:val="000D4FC5"/>
    <w:rsid w:val="000E04C5"/>
    <w:rsid w:val="000E10A9"/>
    <w:rsid w:val="000E1A92"/>
    <w:rsid w:val="000E31C2"/>
    <w:rsid w:val="000E3A5D"/>
    <w:rsid w:val="000E5B26"/>
    <w:rsid w:val="000E7D86"/>
    <w:rsid w:val="000F103E"/>
    <w:rsid w:val="000F4704"/>
    <w:rsid w:val="000F48B4"/>
    <w:rsid w:val="000F7438"/>
    <w:rsid w:val="00100CD9"/>
    <w:rsid w:val="00103618"/>
    <w:rsid w:val="00107BF9"/>
    <w:rsid w:val="001105D7"/>
    <w:rsid w:val="00112208"/>
    <w:rsid w:val="00112EC2"/>
    <w:rsid w:val="00113BFA"/>
    <w:rsid w:val="001153D6"/>
    <w:rsid w:val="00116703"/>
    <w:rsid w:val="0011735D"/>
    <w:rsid w:val="0012036D"/>
    <w:rsid w:val="00121A21"/>
    <w:rsid w:val="00123921"/>
    <w:rsid w:val="001260A9"/>
    <w:rsid w:val="001276AC"/>
    <w:rsid w:val="0013106C"/>
    <w:rsid w:val="00132AC2"/>
    <w:rsid w:val="00134567"/>
    <w:rsid w:val="00134E33"/>
    <w:rsid w:val="00135A50"/>
    <w:rsid w:val="00136A61"/>
    <w:rsid w:val="0014095E"/>
    <w:rsid w:val="00140AF4"/>
    <w:rsid w:val="00142277"/>
    <w:rsid w:val="0014340A"/>
    <w:rsid w:val="00143DB5"/>
    <w:rsid w:val="0014591B"/>
    <w:rsid w:val="0015011A"/>
    <w:rsid w:val="00153E33"/>
    <w:rsid w:val="001542FA"/>
    <w:rsid w:val="0015588A"/>
    <w:rsid w:val="00157E46"/>
    <w:rsid w:val="00162356"/>
    <w:rsid w:val="001651AC"/>
    <w:rsid w:val="00167A30"/>
    <w:rsid w:val="00173867"/>
    <w:rsid w:val="001744DD"/>
    <w:rsid w:val="00181C87"/>
    <w:rsid w:val="00181F5E"/>
    <w:rsid w:val="00182977"/>
    <w:rsid w:val="001836E6"/>
    <w:rsid w:val="00183ADF"/>
    <w:rsid w:val="0018581C"/>
    <w:rsid w:val="0018650F"/>
    <w:rsid w:val="001869F6"/>
    <w:rsid w:val="00191671"/>
    <w:rsid w:val="0019253C"/>
    <w:rsid w:val="00192D5E"/>
    <w:rsid w:val="00193B43"/>
    <w:rsid w:val="001951C9"/>
    <w:rsid w:val="001A05FE"/>
    <w:rsid w:val="001A2746"/>
    <w:rsid w:val="001A2B68"/>
    <w:rsid w:val="001A5E66"/>
    <w:rsid w:val="001A5F39"/>
    <w:rsid w:val="001A69E6"/>
    <w:rsid w:val="001A7091"/>
    <w:rsid w:val="001B13DC"/>
    <w:rsid w:val="001B199F"/>
    <w:rsid w:val="001B2D59"/>
    <w:rsid w:val="001B51B6"/>
    <w:rsid w:val="001C490B"/>
    <w:rsid w:val="001D27BA"/>
    <w:rsid w:val="001D2E24"/>
    <w:rsid w:val="001D32CB"/>
    <w:rsid w:val="001D3BA2"/>
    <w:rsid w:val="001D4E39"/>
    <w:rsid w:val="001D61A8"/>
    <w:rsid w:val="001D77D5"/>
    <w:rsid w:val="001D7EC7"/>
    <w:rsid w:val="001E0C54"/>
    <w:rsid w:val="001E3376"/>
    <w:rsid w:val="001E4161"/>
    <w:rsid w:val="001E5027"/>
    <w:rsid w:val="001E5F26"/>
    <w:rsid w:val="001F0A72"/>
    <w:rsid w:val="001F1EAC"/>
    <w:rsid w:val="001F616B"/>
    <w:rsid w:val="0020448F"/>
    <w:rsid w:val="002046F6"/>
    <w:rsid w:val="0020495C"/>
    <w:rsid w:val="00204B47"/>
    <w:rsid w:val="0020534E"/>
    <w:rsid w:val="00206A24"/>
    <w:rsid w:val="00213A36"/>
    <w:rsid w:val="00213BEF"/>
    <w:rsid w:val="00215E78"/>
    <w:rsid w:val="00217965"/>
    <w:rsid w:val="002219A7"/>
    <w:rsid w:val="00222669"/>
    <w:rsid w:val="00226E4F"/>
    <w:rsid w:val="002271C3"/>
    <w:rsid w:val="002304B2"/>
    <w:rsid w:val="00232243"/>
    <w:rsid w:val="002332C0"/>
    <w:rsid w:val="00235688"/>
    <w:rsid w:val="00236A93"/>
    <w:rsid w:val="0023786C"/>
    <w:rsid w:val="002420BE"/>
    <w:rsid w:val="00244FCE"/>
    <w:rsid w:val="0025104E"/>
    <w:rsid w:val="002516E4"/>
    <w:rsid w:val="002519F4"/>
    <w:rsid w:val="00253B03"/>
    <w:rsid w:val="002555EA"/>
    <w:rsid w:val="00255B71"/>
    <w:rsid w:val="00257DA6"/>
    <w:rsid w:val="00260585"/>
    <w:rsid w:val="00274AFB"/>
    <w:rsid w:val="00274F59"/>
    <w:rsid w:val="0027528F"/>
    <w:rsid w:val="0027610A"/>
    <w:rsid w:val="00276D61"/>
    <w:rsid w:val="002808A3"/>
    <w:rsid w:val="00280980"/>
    <w:rsid w:val="00282D0F"/>
    <w:rsid w:val="00283621"/>
    <w:rsid w:val="002848F9"/>
    <w:rsid w:val="002852AB"/>
    <w:rsid w:val="0028624D"/>
    <w:rsid w:val="00293B71"/>
    <w:rsid w:val="0029711C"/>
    <w:rsid w:val="002972B5"/>
    <w:rsid w:val="00297A63"/>
    <w:rsid w:val="002A2026"/>
    <w:rsid w:val="002A2AE7"/>
    <w:rsid w:val="002A601A"/>
    <w:rsid w:val="002B052D"/>
    <w:rsid w:val="002B0C47"/>
    <w:rsid w:val="002B12D5"/>
    <w:rsid w:val="002B13CF"/>
    <w:rsid w:val="002B284A"/>
    <w:rsid w:val="002B3F0F"/>
    <w:rsid w:val="002B42EF"/>
    <w:rsid w:val="002B71A8"/>
    <w:rsid w:val="002B7ACF"/>
    <w:rsid w:val="002B7B06"/>
    <w:rsid w:val="002C0AD2"/>
    <w:rsid w:val="002D026C"/>
    <w:rsid w:val="002D2226"/>
    <w:rsid w:val="002D4652"/>
    <w:rsid w:val="002D4B1F"/>
    <w:rsid w:val="002D59FA"/>
    <w:rsid w:val="002D7FF4"/>
    <w:rsid w:val="002E05D4"/>
    <w:rsid w:val="002E5B78"/>
    <w:rsid w:val="002E7EB1"/>
    <w:rsid w:val="002F526D"/>
    <w:rsid w:val="002F6FDF"/>
    <w:rsid w:val="00300082"/>
    <w:rsid w:val="00301D99"/>
    <w:rsid w:val="00302F46"/>
    <w:rsid w:val="00304239"/>
    <w:rsid w:val="003059F1"/>
    <w:rsid w:val="00306A0F"/>
    <w:rsid w:val="003075C4"/>
    <w:rsid w:val="0030775B"/>
    <w:rsid w:val="00307E19"/>
    <w:rsid w:val="003107D5"/>
    <w:rsid w:val="0031124D"/>
    <w:rsid w:val="00314B59"/>
    <w:rsid w:val="00316181"/>
    <w:rsid w:val="00321A53"/>
    <w:rsid w:val="00322FA7"/>
    <w:rsid w:val="0032317C"/>
    <w:rsid w:val="00332AE7"/>
    <w:rsid w:val="003364EE"/>
    <w:rsid w:val="003421A7"/>
    <w:rsid w:val="00343103"/>
    <w:rsid w:val="0034444C"/>
    <w:rsid w:val="00346B7F"/>
    <w:rsid w:val="003500EB"/>
    <w:rsid w:val="00352D5C"/>
    <w:rsid w:val="00354330"/>
    <w:rsid w:val="0035675C"/>
    <w:rsid w:val="00360B40"/>
    <w:rsid w:val="00360CEE"/>
    <w:rsid w:val="00362BC8"/>
    <w:rsid w:val="00362C37"/>
    <w:rsid w:val="0036362B"/>
    <w:rsid w:val="00367B60"/>
    <w:rsid w:val="00374370"/>
    <w:rsid w:val="00375E48"/>
    <w:rsid w:val="003764EB"/>
    <w:rsid w:val="00376F39"/>
    <w:rsid w:val="00376FD0"/>
    <w:rsid w:val="003777B3"/>
    <w:rsid w:val="0038227D"/>
    <w:rsid w:val="00386D76"/>
    <w:rsid w:val="00386F98"/>
    <w:rsid w:val="0038770B"/>
    <w:rsid w:val="0039241C"/>
    <w:rsid w:val="00392AC1"/>
    <w:rsid w:val="00392B08"/>
    <w:rsid w:val="003935FE"/>
    <w:rsid w:val="00393EED"/>
    <w:rsid w:val="00394C9B"/>
    <w:rsid w:val="003A183C"/>
    <w:rsid w:val="003A33B4"/>
    <w:rsid w:val="003B1106"/>
    <w:rsid w:val="003B1527"/>
    <w:rsid w:val="003B5804"/>
    <w:rsid w:val="003B5A4E"/>
    <w:rsid w:val="003B7208"/>
    <w:rsid w:val="003C3686"/>
    <w:rsid w:val="003C37E7"/>
    <w:rsid w:val="003C47AC"/>
    <w:rsid w:val="003C49A5"/>
    <w:rsid w:val="003D1AE6"/>
    <w:rsid w:val="003D3E04"/>
    <w:rsid w:val="003D4697"/>
    <w:rsid w:val="003E01E5"/>
    <w:rsid w:val="003E0563"/>
    <w:rsid w:val="003E0F3F"/>
    <w:rsid w:val="003E44CC"/>
    <w:rsid w:val="003F46F1"/>
    <w:rsid w:val="003F7922"/>
    <w:rsid w:val="004011DB"/>
    <w:rsid w:val="00402881"/>
    <w:rsid w:val="00402AE7"/>
    <w:rsid w:val="00412486"/>
    <w:rsid w:val="0041327A"/>
    <w:rsid w:val="004147E8"/>
    <w:rsid w:val="00414EB7"/>
    <w:rsid w:val="0041637B"/>
    <w:rsid w:val="00416B23"/>
    <w:rsid w:val="00420DE3"/>
    <w:rsid w:val="004257EB"/>
    <w:rsid w:val="00427F8A"/>
    <w:rsid w:val="00435682"/>
    <w:rsid w:val="00436582"/>
    <w:rsid w:val="00436F1F"/>
    <w:rsid w:val="0044268B"/>
    <w:rsid w:val="0044310C"/>
    <w:rsid w:val="00444B07"/>
    <w:rsid w:val="00445B39"/>
    <w:rsid w:val="00446A06"/>
    <w:rsid w:val="00451AEC"/>
    <w:rsid w:val="00451BB9"/>
    <w:rsid w:val="00452542"/>
    <w:rsid w:val="004560B4"/>
    <w:rsid w:val="004570C7"/>
    <w:rsid w:val="00457278"/>
    <w:rsid w:val="00460A2C"/>
    <w:rsid w:val="004613EC"/>
    <w:rsid w:val="00463CF0"/>
    <w:rsid w:val="004641C7"/>
    <w:rsid w:val="00467B40"/>
    <w:rsid w:val="00472C2D"/>
    <w:rsid w:val="00474017"/>
    <w:rsid w:val="004749E0"/>
    <w:rsid w:val="0048032A"/>
    <w:rsid w:val="0048199E"/>
    <w:rsid w:val="00483697"/>
    <w:rsid w:val="004857E0"/>
    <w:rsid w:val="0049697B"/>
    <w:rsid w:val="004A01EB"/>
    <w:rsid w:val="004A0372"/>
    <w:rsid w:val="004A27C5"/>
    <w:rsid w:val="004A2947"/>
    <w:rsid w:val="004A3262"/>
    <w:rsid w:val="004A49D0"/>
    <w:rsid w:val="004A7F83"/>
    <w:rsid w:val="004B05A2"/>
    <w:rsid w:val="004B0B95"/>
    <w:rsid w:val="004B1F52"/>
    <w:rsid w:val="004B2A50"/>
    <w:rsid w:val="004C2EA4"/>
    <w:rsid w:val="004C378B"/>
    <w:rsid w:val="004C3CA5"/>
    <w:rsid w:val="004C3FAA"/>
    <w:rsid w:val="004C4D02"/>
    <w:rsid w:val="004C5C21"/>
    <w:rsid w:val="004D1093"/>
    <w:rsid w:val="004D1F96"/>
    <w:rsid w:val="004E0518"/>
    <w:rsid w:val="004E1B74"/>
    <w:rsid w:val="004E1CDE"/>
    <w:rsid w:val="004E55EA"/>
    <w:rsid w:val="004E6AC5"/>
    <w:rsid w:val="004E7F46"/>
    <w:rsid w:val="004F13D8"/>
    <w:rsid w:val="004F3885"/>
    <w:rsid w:val="004F47B0"/>
    <w:rsid w:val="004F7B4B"/>
    <w:rsid w:val="00502A3E"/>
    <w:rsid w:val="005109C0"/>
    <w:rsid w:val="0051300A"/>
    <w:rsid w:val="005141EE"/>
    <w:rsid w:val="005205DD"/>
    <w:rsid w:val="00520908"/>
    <w:rsid w:val="0052128B"/>
    <w:rsid w:val="005234CB"/>
    <w:rsid w:val="0052704C"/>
    <w:rsid w:val="00531A09"/>
    <w:rsid w:val="0053367E"/>
    <w:rsid w:val="005367D7"/>
    <w:rsid w:val="005418C1"/>
    <w:rsid w:val="00541BA4"/>
    <w:rsid w:val="00542039"/>
    <w:rsid w:val="00542073"/>
    <w:rsid w:val="00545056"/>
    <w:rsid w:val="0054609A"/>
    <w:rsid w:val="0054677F"/>
    <w:rsid w:val="005503CB"/>
    <w:rsid w:val="00552A35"/>
    <w:rsid w:val="0055337B"/>
    <w:rsid w:val="00553A8E"/>
    <w:rsid w:val="005555E9"/>
    <w:rsid w:val="0055656F"/>
    <w:rsid w:val="00556C9B"/>
    <w:rsid w:val="005570C7"/>
    <w:rsid w:val="00557A2D"/>
    <w:rsid w:val="00557AF5"/>
    <w:rsid w:val="0056285A"/>
    <w:rsid w:val="00562A41"/>
    <w:rsid w:val="00564FED"/>
    <w:rsid w:val="0057171E"/>
    <w:rsid w:val="00575A33"/>
    <w:rsid w:val="005829D8"/>
    <w:rsid w:val="0058415B"/>
    <w:rsid w:val="00584C40"/>
    <w:rsid w:val="005872B9"/>
    <w:rsid w:val="005944D3"/>
    <w:rsid w:val="0059509E"/>
    <w:rsid w:val="0059691E"/>
    <w:rsid w:val="005A3D29"/>
    <w:rsid w:val="005A450C"/>
    <w:rsid w:val="005A7339"/>
    <w:rsid w:val="005A7891"/>
    <w:rsid w:val="005B0584"/>
    <w:rsid w:val="005B764E"/>
    <w:rsid w:val="005B7D6B"/>
    <w:rsid w:val="005C36E6"/>
    <w:rsid w:val="005C4016"/>
    <w:rsid w:val="005C6BE8"/>
    <w:rsid w:val="005C6C63"/>
    <w:rsid w:val="005C79E3"/>
    <w:rsid w:val="005D08D2"/>
    <w:rsid w:val="005D1D1D"/>
    <w:rsid w:val="005D25F4"/>
    <w:rsid w:val="005D69E2"/>
    <w:rsid w:val="005D6D1B"/>
    <w:rsid w:val="005D7E6F"/>
    <w:rsid w:val="005D7FD3"/>
    <w:rsid w:val="005E14D3"/>
    <w:rsid w:val="005E30D2"/>
    <w:rsid w:val="005E3875"/>
    <w:rsid w:val="005E602E"/>
    <w:rsid w:val="005E73CF"/>
    <w:rsid w:val="005F0895"/>
    <w:rsid w:val="005F307A"/>
    <w:rsid w:val="005F40B1"/>
    <w:rsid w:val="005F5E0A"/>
    <w:rsid w:val="005F6898"/>
    <w:rsid w:val="005F6A8E"/>
    <w:rsid w:val="005F7147"/>
    <w:rsid w:val="006001AB"/>
    <w:rsid w:val="00603038"/>
    <w:rsid w:val="0060567F"/>
    <w:rsid w:val="0060778A"/>
    <w:rsid w:val="006100F7"/>
    <w:rsid w:val="0061053D"/>
    <w:rsid w:val="0061096B"/>
    <w:rsid w:val="00612390"/>
    <w:rsid w:val="00613291"/>
    <w:rsid w:val="0061369B"/>
    <w:rsid w:val="00613AE0"/>
    <w:rsid w:val="00614605"/>
    <w:rsid w:val="006173C7"/>
    <w:rsid w:val="00622201"/>
    <w:rsid w:val="00623846"/>
    <w:rsid w:val="00623C1A"/>
    <w:rsid w:val="00626359"/>
    <w:rsid w:val="00626942"/>
    <w:rsid w:val="0063400E"/>
    <w:rsid w:val="00634CC5"/>
    <w:rsid w:val="00635EA0"/>
    <w:rsid w:val="0064026B"/>
    <w:rsid w:val="00640CC0"/>
    <w:rsid w:val="00641A38"/>
    <w:rsid w:val="00641D99"/>
    <w:rsid w:val="00644349"/>
    <w:rsid w:val="00652DE9"/>
    <w:rsid w:val="00653CB6"/>
    <w:rsid w:val="006551FA"/>
    <w:rsid w:val="00655B23"/>
    <w:rsid w:val="00656D4C"/>
    <w:rsid w:val="00657BFE"/>
    <w:rsid w:val="00657DD6"/>
    <w:rsid w:val="00665029"/>
    <w:rsid w:val="006658DF"/>
    <w:rsid w:val="006659F7"/>
    <w:rsid w:val="00665D0A"/>
    <w:rsid w:val="00671A75"/>
    <w:rsid w:val="006743B3"/>
    <w:rsid w:val="00675215"/>
    <w:rsid w:val="006755F2"/>
    <w:rsid w:val="00675A7F"/>
    <w:rsid w:val="00676A9A"/>
    <w:rsid w:val="00677191"/>
    <w:rsid w:val="00681BDB"/>
    <w:rsid w:val="00691CEF"/>
    <w:rsid w:val="006929B1"/>
    <w:rsid w:val="00693472"/>
    <w:rsid w:val="0069755E"/>
    <w:rsid w:val="006A18D1"/>
    <w:rsid w:val="006A222A"/>
    <w:rsid w:val="006A329D"/>
    <w:rsid w:val="006A55BD"/>
    <w:rsid w:val="006A7C33"/>
    <w:rsid w:val="006B017B"/>
    <w:rsid w:val="006B14F0"/>
    <w:rsid w:val="006B2A7F"/>
    <w:rsid w:val="006B4707"/>
    <w:rsid w:val="006B4C23"/>
    <w:rsid w:val="006B6259"/>
    <w:rsid w:val="006C14D7"/>
    <w:rsid w:val="006C14F7"/>
    <w:rsid w:val="006C1637"/>
    <w:rsid w:val="006C2373"/>
    <w:rsid w:val="006C3B48"/>
    <w:rsid w:val="006C5A56"/>
    <w:rsid w:val="006C7619"/>
    <w:rsid w:val="006C7D1A"/>
    <w:rsid w:val="006D0FFC"/>
    <w:rsid w:val="006D1823"/>
    <w:rsid w:val="006D19FA"/>
    <w:rsid w:val="006D3640"/>
    <w:rsid w:val="006D49D1"/>
    <w:rsid w:val="006E0B5D"/>
    <w:rsid w:val="006F28A1"/>
    <w:rsid w:val="006F30DC"/>
    <w:rsid w:val="006F452A"/>
    <w:rsid w:val="006F7F1C"/>
    <w:rsid w:val="00702E96"/>
    <w:rsid w:val="0070319F"/>
    <w:rsid w:val="00703F03"/>
    <w:rsid w:val="00706942"/>
    <w:rsid w:val="00707D24"/>
    <w:rsid w:val="0071079F"/>
    <w:rsid w:val="00712351"/>
    <w:rsid w:val="00716212"/>
    <w:rsid w:val="00716B26"/>
    <w:rsid w:val="00724756"/>
    <w:rsid w:val="00724FF1"/>
    <w:rsid w:val="00731372"/>
    <w:rsid w:val="00731F82"/>
    <w:rsid w:val="007402C0"/>
    <w:rsid w:val="0074080D"/>
    <w:rsid w:val="007415B0"/>
    <w:rsid w:val="0074410B"/>
    <w:rsid w:val="00745140"/>
    <w:rsid w:val="00746B9C"/>
    <w:rsid w:val="00747708"/>
    <w:rsid w:val="00750289"/>
    <w:rsid w:val="0075070F"/>
    <w:rsid w:val="0075175D"/>
    <w:rsid w:val="007535B3"/>
    <w:rsid w:val="00753681"/>
    <w:rsid w:val="007609AF"/>
    <w:rsid w:val="007614F7"/>
    <w:rsid w:val="007619DC"/>
    <w:rsid w:val="00761F29"/>
    <w:rsid w:val="00765D01"/>
    <w:rsid w:val="007667E7"/>
    <w:rsid w:val="007704E9"/>
    <w:rsid w:val="00773659"/>
    <w:rsid w:val="00774395"/>
    <w:rsid w:val="007800F6"/>
    <w:rsid w:val="0078233F"/>
    <w:rsid w:val="007826A2"/>
    <w:rsid w:val="00782937"/>
    <w:rsid w:val="00782B16"/>
    <w:rsid w:val="007831E1"/>
    <w:rsid w:val="0078392C"/>
    <w:rsid w:val="00784349"/>
    <w:rsid w:val="00786E77"/>
    <w:rsid w:val="007A0DCA"/>
    <w:rsid w:val="007A1F05"/>
    <w:rsid w:val="007A271B"/>
    <w:rsid w:val="007A4D82"/>
    <w:rsid w:val="007A79A1"/>
    <w:rsid w:val="007B055D"/>
    <w:rsid w:val="007B48E1"/>
    <w:rsid w:val="007B55C9"/>
    <w:rsid w:val="007B565A"/>
    <w:rsid w:val="007B6437"/>
    <w:rsid w:val="007C46AE"/>
    <w:rsid w:val="007C6204"/>
    <w:rsid w:val="007D332C"/>
    <w:rsid w:val="007D6270"/>
    <w:rsid w:val="007E1263"/>
    <w:rsid w:val="007E4012"/>
    <w:rsid w:val="007E453D"/>
    <w:rsid w:val="007F04E2"/>
    <w:rsid w:val="007F1992"/>
    <w:rsid w:val="007F2485"/>
    <w:rsid w:val="007F29BD"/>
    <w:rsid w:val="007F4A80"/>
    <w:rsid w:val="0080044E"/>
    <w:rsid w:val="00801571"/>
    <w:rsid w:val="00806E64"/>
    <w:rsid w:val="008130BB"/>
    <w:rsid w:val="00822127"/>
    <w:rsid w:val="00822CD6"/>
    <w:rsid w:val="008248DB"/>
    <w:rsid w:val="00826221"/>
    <w:rsid w:val="00826DB9"/>
    <w:rsid w:val="00826ED2"/>
    <w:rsid w:val="00835002"/>
    <w:rsid w:val="00835FAF"/>
    <w:rsid w:val="008368D1"/>
    <w:rsid w:val="00836D92"/>
    <w:rsid w:val="00837F01"/>
    <w:rsid w:val="0084205B"/>
    <w:rsid w:val="00844216"/>
    <w:rsid w:val="0084568E"/>
    <w:rsid w:val="00845B9E"/>
    <w:rsid w:val="00847E70"/>
    <w:rsid w:val="00854111"/>
    <w:rsid w:val="00854630"/>
    <w:rsid w:val="008555B8"/>
    <w:rsid w:val="00856A7A"/>
    <w:rsid w:val="00860A22"/>
    <w:rsid w:val="00865D3E"/>
    <w:rsid w:val="00866D56"/>
    <w:rsid w:val="00876579"/>
    <w:rsid w:val="00877125"/>
    <w:rsid w:val="00881405"/>
    <w:rsid w:val="00885171"/>
    <w:rsid w:val="00885A30"/>
    <w:rsid w:val="00887A9F"/>
    <w:rsid w:val="008953C1"/>
    <w:rsid w:val="008A1EDC"/>
    <w:rsid w:val="008A34F0"/>
    <w:rsid w:val="008A3D09"/>
    <w:rsid w:val="008A73D9"/>
    <w:rsid w:val="008A793E"/>
    <w:rsid w:val="008B27B8"/>
    <w:rsid w:val="008B46FA"/>
    <w:rsid w:val="008B565E"/>
    <w:rsid w:val="008B72E4"/>
    <w:rsid w:val="008B7997"/>
    <w:rsid w:val="008B7A89"/>
    <w:rsid w:val="008B7C07"/>
    <w:rsid w:val="008C0C3D"/>
    <w:rsid w:val="008C238C"/>
    <w:rsid w:val="008C335E"/>
    <w:rsid w:val="008C6047"/>
    <w:rsid w:val="008C795C"/>
    <w:rsid w:val="008D5D6D"/>
    <w:rsid w:val="008E268D"/>
    <w:rsid w:val="008E2DF5"/>
    <w:rsid w:val="008E30D0"/>
    <w:rsid w:val="008E577C"/>
    <w:rsid w:val="008E74AD"/>
    <w:rsid w:val="008E751A"/>
    <w:rsid w:val="008E76C4"/>
    <w:rsid w:val="008F461E"/>
    <w:rsid w:val="00900CAB"/>
    <w:rsid w:val="00900D1C"/>
    <w:rsid w:val="0090258E"/>
    <w:rsid w:val="00902E8C"/>
    <w:rsid w:val="00904089"/>
    <w:rsid w:val="009043B9"/>
    <w:rsid w:val="009049CD"/>
    <w:rsid w:val="00904ACE"/>
    <w:rsid w:val="00906179"/>
    <w:rsid w:val="009102ED"/>
    <w:rsid w:val="00910433"/>
    <w:rsid w:val="009118B7"/>
    <w:rsid w:val="00914121"/>
    <w:rsid w:val="00915B92"/>
    <w:rsid w:val="00920400"/>
    <w:rsid w:val="00925105"/>
    <w:rsid w:val="0092781F"/>
    <w:rsid w:val="0093125B"/>
    <w:rsid w:val="00933339"/>
    <w:rsid w:val="009356C8"/>
    <w:rsid w:val="00936C42"/>
    <w:rsid w:val="00936E6A"/>
    <w:rsid w:val="00937E12"/>
    <w:rsid w:val="00940EBE"/>
    <w:rsid w:val="009425DB"/>
    <w:rsid w:val="00943DB6"/>
    <w:rsid w:val="00944055"/>
    <w:rsid w:val="0094454F"/>
    <w:rsid w:val="00950193"/>
    <w:rsid w:val="00950B66"/>
    <w:rsid w:val="00952477"/>
    <w:rsid w:val="00953FBD"/>
    <w:rsid w:val="0096097A"/>
    <w:rsid w:val="009620E0"/>
    <w:rsid w:val="00964331"/>
    <w:rsid w:val="009775DE"/>
    <w:rsid w:val="009809B0"/>
    <w:rsid w:val="00982C70"/>
    <w:rsid w:val="009850A5"/>
    <w:rsid w:val="00987411"/>
    <w:rsid w:val="00987AE6"/>
    <w:rsid w:val="009906A8"/>
    <w:rsid w:val="00990F88"/>
    <w:rsid w:val="009938FF"/>
    <w:rsid w:val="00993BAA"/>
    <w:rsid w:val="00996415"/>
    <w:rsid w:val="009A0005"/>
    <w:rsid w:val="009A520E"/>
    <w:rsid w:val="009A575D"/>
    <w:rsid w:val="009B1791"/>
    <w:rsid w:val="009B2C81"/>
    <w:rsid w:val="009B4473"/>
    <w:rsid w:val="009B749B"/>
    <w:rsid w:val="009C2710"/>
    <w:rsid w:val="009C5282"/>
    <w:rsid w:val="009C6899"/>
    <w:rsid w:val="009D0C43"/>
    <w:rsid w:val="009D0D2C"/>
    <w:rsid w:val="009D213E"/>
    <w:rsid w:val="009D7EAB"/>
    <w:rsid w:val="009E1A80"/>
    <w:rsid w:val="009E3758"/>
    <w:rsid w:val="009E39F4"/>
    <w:rsid w:val="009E4D87"/>
    <w:rsid w:val="009E4FC6"/>
    <w:rsid w:val="009F033A"/>
    <w:rsid w:val="009F0F0A"/>
    <w:rsid w:val="00A0031D"/>
    <w:rsid w:val="00A004B0"/>
    <w:rsid w:val="00A021E0"/>
    <w:rsid w:val="00A034B7"/>
    <w:rsid w:val="00A079F7"/>
    <w:rsid w:val="00A139EE"/>
    <w:rsid w:val="00A15885"/>
    <w:rsid w:val="00A174C9"/>
    <w:rsid w:val="00A2393F"/>
    <w:rsid w:val="00A274BD"/>
    <w:rsid w:val="00A2778B"/>
    <w:rsid w:val="00A30466"/>
    <w:rsid w:val="00A3053C"/>
    <w:rsid w:val="00A308C1"/>
    <w:rsid w:val="00A32773"/>
    <w:rsid w:val="00A34CFA"/>
    <w:rsid w:val="00A363E8"/>
    <w:rsid w:val="00A36B5E"/>
    <w:rsid w:val="00A40D29"/>
    <w:rsid w:val="00A423CB"/>
    <w:rsid w:val="00A465C7"/>
    <w:rsid w:val="00A46931"/>
    <w:rsid w:val="00A47A0F"/>
    <w:rsid w:val="00A47BA4"/>
    <w:rsid w:val="00A50ED7"/>
    <w:rsid w:val="00A51298"/>
    <w:rsid w:val="00A5203B"/>
    <w:rsid w:val="00A55510"/>
    <w:rsid w:val="00A5608F"/>
    <w:rsid w:val="00A561ED"/>
    <w:rsid w:val="00A617CD"/>
    <w:rsid w:val="00A61CB9"/>
    <w:rsid w:val="00A658A0"/>
    <w:rsid w:val="00A7132D"/>
    <w:rsid w:val="00A71B14"/>
    <w:rsid w:val="00A7299A"/>
    <w:rsid w:val="00A72ACE"/>
    <w:rsid w:val="00A72E9A"/>
    <w:rsid w:val="00A80D43"/>
    <w:rsid w:val="00A81219"/>
    <w:rsid w:val="00A81A3C"/>
    <w:rsid w:val="00A827DD"/>
    <w:rsid w:val="00A83C12"/>
    <w:rsid w:val="00A856ED"/>
    <w:rsid w:val="00A90857"/>
    <w:rsid w:val="00A92012"/>
    <w:rsid w:val="00A92861"/>
    <w:rsid w:val="00A96237"/>
    <w:rsid w:val="00A9657E"/>
    <w:rsid w:val="00A9727D"/>
    <w:rsid w:val="00A97834"/>
    <w:rsid w:val="00AA0476"/>
    <w:rsid w:val="00AA0F97"/>
    <w:rsid w:val="00AA11B8"/>
    <w:rsid w:val="00AA1C8D"/>
    <w:rsid w:val="00AA26F0"/>
    <w:rsid w:val="00AA3CB5"/>
    <w:rsid w:val="00AA44F4"/>
    <w:rsid w:val="00AA772B"/>
    <w:rsid w:val="00AB0625"/>
    <w:rsid w:val="00AB2187"/>
    <w:rsid w:val="00AB21F4"/>
    <w:rsid w:val="00AB2AAF"/>
    <w:rsid w:val="00AB348B"/>
    <w:rsid w:val="00AB357E"/>
    <w:rsid w:val="00AB3839"/>
    <w:rsid w:val="00AB4105"/>
    <w:rsid w:val="00AB77EF"/>
    <w:rsid w:val="00AB7BA8"/>
    <w:rsid w:val="00AC1603"/>
    <w:rsid w:val="00AC21DC"/>
    <w:rsid w:val="00AC3731"/>
    <w:rsid w:val="00AC4091"/>
    <w:rsid w:val="00AC4ADF"/>
    <w:rsid w:val="00AC5A9D"/>
    <w:rsid w:val="00AC69D6"/>
    <w:rsid w:val="00AC6E79"/>
    <w:rsid w:val="00AD1A81"/>
    <w:rsid w:val="00AD24C6"/>
    <w:rsid w:val="00AD2F8E"/>
    <w:rsid w:val="00AD305B"/>
    <w:rsid w:val="00AD4122"/>
    <w:rsid w:val="00AD627C"/>
    <w:rsid w:val="00AE3D34"/>
    <w:rsid w:val="00AE3EBB"/>
    <w:rsid w:val="00AE65D6"/>
    <w:rsid w:val="00AE7548"/>
    <w:rsid w:val="00AF0438"/>
    <w:rsid w:val="00AF081D"/>
    <w:rsid w:val="00AF0FBC"/>
    <w:rsid w:val="00AF1D53"/>
    <w:rsid w:val="00AF26FD"/>
    <w:rsid w:val="00AF468D"/>
    <w:rsid w:val="00AF6308"/>
    <w:rsid w:val="00AF642E"/>
    <w:rsid w:val="00AF7939"/>
    <w:rsid w:val="00B025FD"/>
    <w:rsid w:val="00B04B92"/>
    <w:rsid w:val="00B0758C"/>
    <w:rsid w:val="00B10C29"/>
    <w:rsid w:val="00B116AC"/>
    <w:rsid w:val="00B12915"/>
    <w:rsid w:val="00B141D7"/>
    <w:rsid w:val="00B1521C"/>
    <w:rsid w:val="00B16AF0"/>
    <w:rsid w:val="00B17456"/>
    <w:rsid w:val="00B216DE"/>
    <w:rsid w:val="00B221A8"/>
    <w:rsid w:val="00B22263"/>
    <w:rsid w:val="00B239AB"/>
    <w:rsid w:val="00B23F14"/>
    <w:rsid w:val="00B25A13"/>
    <w:rsid w:val="00B26AD3"/>
    <w:rsid w:val="00B27175"/>
    <w:rsid w:val="00B271DC"/>
    <w:rsid w:val="00B27638"/>
    <w:rsid w:val="00B27774"/>
    <w:rsid w:val="00B31830"/>
    <w:rsid w:val="00B330F6"/>
    <w:rsid w:val="00B34414"/>
    <w:rsid w:val="00B347F5"/>
    <w:rsid w:val="00B35A67"/>
    <w:rsid w:val="00B36140"/>
    <w:rsid w:val="00B405FC"/>
    <w:rsid w:val="00B420BC"/>
    <w:rsid w:val="00B43AEC"/>
    <w:rsid w:val="00B47B5C"/>
    <w:rsid w:val="00B51515"/>
    <w:rsid w:val="00B526C3"/>
    <w:rsid w:val="00B529F8"/>
    <w:rsid w:val="00B607E9"/>
    <w:rsid w:val="00B61EA8"/>
    <w:rsid w:val="00B62BC1"/>
    <w:rsid w:val="00B62E46"/>
    <w:rsid w:val="00B63F30"/>
    <w:rsid w:val="00B64EE8"/>
    <w:rsid w:val="00B67C7A"/>
    <w:rsid w:val="00B70042"/>
    <w:rsid w:val="00B719A6"/>
    <w:rsid w:val="00B811F0"/>
    <w:rsid w:val="00B81564"/>
    <w:rsid w:val="00B82844"/>
    <w:rsid w:val="00B845CC"/>
    <w:rsid w:val="00B85B88"/>
    <w:rsid w:val="00B861C4"/>
    <w:rsid w:val="00B87252"/>
    <w:rsid w:val="00B905B3"/>
    <w:rsid w:val="00B9130A"/>
    <w:rsid w:val="00B9147E"/>
    <w:rsid w:val="00B93E17"/>
    <w:rsid w:val="00B9570B"/>
    <w:rsid w:val="00B95D6F"/>
    <w:rsid w:val="00B96C23"/>
    <w:rsid w:val="00BA1AC6"/>
    <w:rsid w:val="00BA346B"/>
    <w:rsid w:val="00BA4B9A"/>
    <w:rsid w:val="00BA4EDD"/>
    <w:rsid w:val="00BA63A7"/>
    <w:rsid w:val="00BB199B"/>
    <w:rsid w:val="00BB2C6A"/>
    <w:rsid w:val="00BB34F8"/>
    <w:rsid w:val="00BC0093"/>
    <w:rsid w:val="00BC1B69"/>
    <w:rsid w:val="00BC4E1D"/>
    <w:rsid w:val="00BC50DC"/>
    <w:rsid w:val="00BD1F0E"/>
    <w:rsid w:val="00BD4DC3"/>
    <w:rsid w:val="00BD61C3"/>
    <w:rsid w:val="00BE079C"/>
    <w:rsid w:val="00BE1B3C"/>
    <w:rsid w:val="00BE3BF4"/>
    <w:rsid w:val="00BE4EF1"/>
    <w:rsid w:val="00BF2ABE"/>
    <w:rsid w:val="00BF35AE"/>
    <w:rsid w:val="00BF3F72"/>
    <w:rsid w:val="00C00EA9"/>
    <w:rsid w:val="00C02BE9"/>
    <w:rsid w:val="00C03795"/>
    <w:rsid w:val="00C03C77"/>
    <w:rsid w:val="00C0440E"/>
    <w:rsid w:val="00C05018"/>
    <w:rsid w:val="00C11503"/>
    <w:rsid w:val="00C11D53"/>
    <w:rsid w:val="00C122CA"/>
    <w:rsid w:val="00C132D6"/>
    <w:rsid w:val="00C13585"/>
    <w:rsid w:val="00C15F2C"/>
    <w:rsid w:val="00C176B3"/>
    <w:rsid w:val="00C24068"/>
    <w:rsid w:val="00C24F95"/>
    <w:rsid w:val="00C27713"/>
    <w:rsid w:val="00C27742"/>
    <w:rsid w:val="00C30103"/>
    <w:rsid w:val="00C31AC5"/>
    <w:rsid w:val="00C3262A"/>
    <w:rsid w:val="00C33123"/>
    <w:rsid w:val="00C3378B"/>
    <w:rsid w:val="00C33DC0"/>
    <w:rsid w:val="00C37607"/>
    <w:rsid w:val="00C40D38"/>
    <w:rsid w:val="00C42767"/>
    <w:rsid w:val="00C43448"/>
    <w:rsid w:val="00C469FB"/>
    <w:rsid w:val="00C556AF"/>
    <w:rsid w:val="00C5685A"/>
    <w:rsid w:val="00C57D89"/>
    <w:rsid w:val="00C65CC4"/>
    <w:rsid w:val="00C67552"/>
    <w:rsid w:val="00C70F3A"/>
    <w:rsid w:val="00C71710"/>
    <w:rsid w:val="00C738AA"/>
    <w:rsid w:val="00C745E1"/>
    <w:rsid w:val="00C752E1"/>
    <w:rsid w:val="00C75577"/>
    <w:rsid w:val="00C812C9"/>
    <w:rsid w:val="00C81D4D"/>
    <w:rsid w:val="00C90012"/>
    <w:rsid w:val="00C90A1B"/>
    <w:rsid w:val="00C92941"/>
    <w:rsid w:val="00C938B4"/>
    <w:rsid w:val="00C950EE"/>
    <w:rsid w:val="00CA0684"/>
    <w:rsid w:val="00CA6CA8"/>
    <w:rsid w:val="00CA6CF3"/>
    <w:rsid w:val="00CA71A7"/>
    <w:rsid w:val="00CB0A87"/>
    <w:rsid w:val="00CB2C11"/>
    <w:rsid w:val="00CB2D08"/>
    <w:rsid w:val="00CB74FE"/>
    <w:rsid w:val="00CB766A"/>
    <w:rsid w:val="00CC0FDE"/>
    <w:rsid w:val="00CC1A6D"/>
    <w:rsid w:val="00CC1B8D"/>
    <w:rsid w:val="00CC22BE"/>
    <w:rsid w:val="00CC605F"/>
    <w:rsid w:val="00CC77C7"/>
    <w:rsid w:val="00CD15AC"/>
    <w:rsid w:val="00CD3851"/>
    <w:rsid w:val="00CD3B13"/>
    <w:rsid w:val="00CD3C4B"/>
    <w:rsid w:val="00CD4F20"/>
    <w:rsid w:val="00CD6413"/>
    <w:rsid w:val="00CD7503"/>
    <w:rsid w:val="00CD78C2"/>
    <w:rsid w:val="00CE05BA"/>
    <w:rsid w:val="00CE195B"/>
    <w:rsid w:val="00CE22CC"/>
    <w:rsid w:val="00CE29D8"/>
    <w:rsid w:val="00CF4CC0"/>
    <w:rsid w:val="00CF4D42"/>
    <w:rsid w:val="00D00767"/>
    <w:rsid w:val="00D0295C"/>
    <w:rsid w:val="00D062F5"/>
    <w:rsid w:val="00D10448"/>
    <w:rsid w:val="00D108AD"/>
    <w:rsid w:val="00D117E4"/>
    <w:rsid w:val="00D1717A"/>
    <w:rsid w:val="00D17B7A"/>
    <w:rsid w:val="00D22881"/>
    <w:rsid w:val="00D232C5"/>
    <w:rsid w:val="00D23F52"/>
    <w:rsid w:val="00D244CA"/>
    <w:rsid w:val="00D26E57"/>
    <w:rsid w:val="00D30237"/>
    <w:rsid w:val="00D32086"/>
    <w:rsid w:val="00D3706F"/>
    <w:rsid w:val="00D40BB4"/>
    <w:rsid w:val="00D40E2F"/>
    <w:rsid w:val="00D424A2"/>
    <w:rsid w:val="00D44B24"/>
    <w:rsid w:val="00D466F8"/>
    <w:rsid w:val="00D47D4E"/>
    <w:rsid w:val="00D50536"/>
    <w:rsid w:val="00D512BF"/>
    <w:rsid w:val="00D51E5C"/>
    <w:rsid w:val="00D537ED"/>
    <w:rsid w:val="00D53812"/>
    <w:rsid w:val="00D539F3"/>
    <w:rsid w:val="00D55E67"/>
    <w:rsid w:val="00D5799E"/>
    <w:rsid w:val="00D617B2"/>
    <w:rsid w:val="00D645AA"/>
    <w:rsid w:val="00D67EA1"/>
    <w:rsid w:val="00D71C29"/>
    <w:rsid w:val="00D72369"/>
    <w:rsid w:val="00D746DE"/>
    <w:rsid w:val="00D7499C"/>
    <w:rsid w:val="00D749F5"/>
    <w:rsid w:val="00D7568C"/>
    <w:rsid w:val="00D83A68"/>
    <w:rsid w:val="00D84461"/>
    <w:rsid w:val="00D84463"/>
    <w:rsid w:val="00D86547"/>
    <w:rsid w:val="00D9032E"/>
    <w:rsid w:val="00D90F32"/>
    <w:rsid w:val="00D9318B"/>
    <w:rsid w:val="00D94136"/>
    <w:rsid w:val="00D9566C"/>
    <w:rsid w:val="00D96872"/>
    <w:rsid w:val="00D975A2"/>
    <w:rsid w:val="00DA08E7"/>
    <w:rsid w:val="00DA2B76"/>
    <w:rsid w:val="00DA59BD"/>
    <w:rsid w:val="00DA5D41"/>
    <w:rsid w:val="00DA64D5"/>
    <w:rsid w:val="00DA7A47"/>
    <w:rsid w:val="00DB28C8"/>
    <w:rsid w:val="00DB2C92"/>
    <w:rsid w:val="00DB354C"/>
    <w:rsid w:val="00DB7B2B"/>
    <w:rsid w:val="00DC01F6"/>
    <w:rsid w:val="00DC0A03"/>
    <w:rsid w:val="00DC288F"/>
    <w:rsid w:val="00DC3115"/>
    <w:rsid w:val="00DC5142"/>
    <w:rsid w:val="00DD1152"/>
    <w:rsid w:val="00DD1286"/>
    <w:rsid w:val="00DD13B3"/>
    <w:rsid w:val="00DD1A54"/>
    <w:rsid w:val="00DD26AC"/>
    <w:rsid w:val="00DD403F"/>
    <w:rsid w:val="00DD44D5"/>
    <w:rsid w:val="00DD47B7"/>
    <w:rsid w:val="00DD5AFE"/>
    <w:rsid w:val="00DE05BA"/>
    <w:rsid w:val="00DE1ED7"/>
    <w:rsid w:val="00DE32D7"/>
    <w:rsid w:val="00DE4B01"/>
    <w:rsid w:val="00DF0CBA"/>
    <w:rsid w:val="00E135EF"/>
    <w:rsid w:val="00E13D2C"/>
    <w:rsid w:val="00E15993"/>
    <w:rsid w:val="00E21336"/>
    <w:rsid w:val="00E22A97"/>
    <w:rsid w:val="00E22C9A"/>
    <w:rsid w:val="00E22FFE"/>
    <w:rsid w:val="00E23290"/>
    <w:rsid w:val="00E25919"/>
    <w:rsid w:val="00E27B89"/>
    <w:rsid w:val="00E3103B"/>
    <w:rsid w:val="00E31E82"/>
    <w:rsid w:val="00E3438F"/>
    <w:rsid w:val="00E40D0D"/>
    <w:rsid w:val="00E43050"/>
    <w:rsid w:val="00E44513"/>
    <w:rsid w:val="00E45157"/>
    <w:rsid w:val="00E46010"/>
    <w:rsid w:val="00E47200"/>
    <w:rsid w:val="00E505AE"/>
    <w:rsid w:val="00E5292B"/>
    <w:rsid w:val="00E62141"/>
    <w:rsid w:val="00E644BD"/>
    <w:rsid w:val="00E70905"/>
    <w:rsid w:val="00E71131"/>
    <w:rsid w:val="00E739CE"/>
    <w:rsid w:val="00E771B0"/>
    <w:rsid w:val="00E7720F"/>
    <w:rsid w:val="00E80904"/>
    <w:rsid w:val="00E87B96"/>
    <w:rsid w:val="00E9343F"/>
    <w:rsid w:val="00E93D04"/>
    <w:rsid w:val="00E946C9"/>
    <w:rsid w:val="00E95436"/>
    <w:rsid w:val="00E979C5"/>
    <w:rsid w:val="00EA0E9F"/>
    <w:rsid w:val="00EA3FD6"/>
    <w:rsid w:val="00EA56A3"/>
    <w:rsid w:val="00EA5D68"/>
    <w:rsid w:val="00EA6698"/>
    <w:rsid w:val="00EB0410"/>
    <w:rsid w:val="00EB24CA"/>
    <w:rsid w:val="00EB465E"/>
    <w:rsid w:val="00EB4F03"/>
    <w:rsid w:val="00EC0A4D"/>
    <w:rsid w:val="00EC1A8F"/>
    <w:rsid w:val="00EC2734"/>
    <w:rsid w:val="00EC308B"/>
    <w:rsid w:val="00EC3E22"/>
    <w:rsid w:val="00EC78EB"/>
    <w:rsid w:val="00EC7AFA"/>
    <w:rsid w:val="00ED1C05"/>
    <w:rsid w:val="00ED1C7E"/>
    <w:rsid w:val="00ED6938"/>
    <w:rsid w:val="00EE0BD8"/>
    <w:rsid w:val="00EE3D00"/>
    <w:rsid w:val="00EE42CC"/>
    <w:rsid w:val="00EE6D04"/>
    <w:rsid w:val="00EF0A30"/>
    <w:rsid w:val="00EF63EC"/>
    <w:rsid w:val="00EF7735"/>
    <w:rsid w:val="00F01E4B"/>
    <w:rsid w:val="00F03895"/>
    <w:rsid w:val="00F047B1"/>
    <w:rsid w:val="00F05607"/>
    <w:rsid w:val="00F05F8F"/>
    <w:rsid w:val="00F06252"/>
    <w:rsid w:val="00F06472"/>
    <w:rsid w:val="00F10F18"/>
    <w:rsid w:val="00F11A83"/>
    <w:rsid w:val="00F1305B"/>
    <w:rsid w:val="00F1395C"/>
    <w:rsid w:val="00F15D1F"/>
    <w:rsid w:val="00F164C1"/>
    <w:rsid w:val="00F2128E"/>
    <w:rsid w:val="00F23D1A"/>
    <w:rsid w:val="00F25C7F"/>
    <w:rsid w:val="00F3055C"/>
    <w:rsid w:val="00F35075"/>
    <w:rsid w:val="00F37537"/>
    <w:rsid w:val="00F428E2"/>
    <w:rsid w:val="00F437D9"/>
    <w:rsid w:val="00F45600"/>
    <w:rsid w:val="00F460F9"/>
    <w:rsid w:val="00F4682E"/>
    <w:rsid w:val="00F50FC5"/>
    <w:rsid w:val="00F62685"/>
    <w:rsid w:val="00F6631C"/>
    <w:rsid w:val="00F66E70"/>
    <w:rsid w:val="00F6701F"/>
    <w:rsid w:val="00F71449"/>
    <w:rsid w:val="00F71E9D"/>
    <w:rsid w:val="00F7611E"/>
    <w:rsid w:val="00F8259B"/>
    <w:rsid w:val="00F82D00"/>
    <w:rsid w:val="00F833E2"/>
    <w:rsid w:val="00F9057A"/>
    <w:rsid w:val="00F92883"/>
    <w:rsid w:val="00F939EF"/>
    <w:rsid w:val="00F94058"/>
    <w:rsid w:val="00F94543"/>
    <w:rsid w:val="00F94F98"/>
    <w:rsid w:val="00F96153"/>
    <w:rsid w:val="00F96FF9"/>
    <w:rsid w:val="00FA13C9"/>
    <w:rsid w:val="00FA2588"/>
    <w:rsid w:val="00FA4626"/>
    <w:rsid w:val="00FA485A"/>
    <w:rsid w:val="00FA7D0D"/>
    <w:rsid w:val="00FB1406"/>
    <w:rsid w:val="00FB7B14"/>
    <w:rsid w:val="00FC146F"/>
    <w:rsid w:val="00FC2BA0"/>
    <w:rsid w:val="00FC3301"/>
    <w:rsid w:val="00FC4D6B"/>
    <w:rsid w:val="00FD0D26"/>
    <w:rsid w:val="00FD12AE"/>
    <w:rsid w:val="00FD3244"/>
    <w:rsid w:val="00FD5F87"/>
    <w:rsid w:val="00FD76B6"/>
    <w:rsid w:val="00FE0702"/>
    <w:rsid w:val="00FE3281"/>
    <w:rsid w:val="00FE4458"/>
    <w:rsid w:val="00FE5A17"/>
    <w:rsid w:val="00FF46E3"/>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773E"/>
  <w15:docId w15:val="{BC6899BF-8EA8-4708-950D-568990BE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4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1E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E2DF5"/>
    <w:pPr>
      <w:tabs>
        <w:tab w:val="center" w:pos="4680"/>
        <w:tab w:val="right" w:pos="9360"/>
      </w:tabs>
    </w:pPr>
  </w:style>
  <w:style w:type="character" w:customStyle="1" w:styleId="HeaderChar">
    <w:name w:val="Header Char"/>
    <w:link w:val="Header"/>
    <w:uiPriority w:val="99"/>
    <w:rsid w:val="008E2DF5"/>
    <w:rPr>
      <w:sz w:val="22"/>
      <w:szCs w:val="22"/>
    </w:rPr>
  </w:style>
  <w:style w:type="paragraph" w:styleId="Footer">
    <w:name w:val="footer"/>
    <w:basedOn w:val="Normal"/>
    <w:link w:val="FooterChar"/>
    <w:uiPriority w:val="99"/>
    <w:unhideWhenUsed/>
    <w:rsid w:val="008E2DF5"/>
    <w:pPr>
      <w:tabs>
        <w:tab w:val="center" w:pos="4680"/>
        <w:tab w:val="right" w:pos="9360"/>
      </w:tabs>
    </w:pPr>
  </w:style>
  <w:style w:type="character" w:customStyle="1" w:styleId="FooterChar">
    <w:name w:val="Footer Char"/>
    <w:link w:val="Footer"/>
    <w:uiPriority w:val="99"/>
    <w:rsid w:val="008E2DF5"/>
    <w:rPr>
      <w:sz w:val="22"/>
      <w:szCs w:val="22"/>
    </w:rPr>
  </w:style>
  <w:style w:type="paragraph" w:styleId="BalloonText">
    <w:name w:val="Balloon Text"/>
    <w:basedOn w:val="Normal"/>
    <w:link w:val="BalloonTextChar"/>
    <w:uiPriority w:val="99"/>
    <w:semiHidden/>
    <w:unhideWhenUsed/>
    <w:rsid w:val="008E2DF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E2DF5"/>
    <w:rPr>
      <w:rFonts w:ascii="Tahoma" w:hAnsi="Tahoma" w:cs="Tahoma"/>
      <w:sz w:val="16"/>
      <w:szCs w:val="16"/>
    </w:rPr>
  </w:style>
  <w:style w:type="character" w:styleId="Hyperlink">
    <w:name w:val="Hyperlink"/>
    <w:basedOn w:val="DefaultParagraphFont"/>
    <w:uiPriority w:val="99"/>
    <w:rsid w:val="00140AF4"/>
    <w:rPr>
      <w:color w:val="0000FF"/>
      <w:u w:val="single"/>
    </w:rPr>
  </w:style>
  <w:style w:type="character" w:styleId="FollowedHyperlink">
    <w:name w:val="FollowedHyperlink"/>
    <w:basedOn w:val="DefaultParagraphFont"/>
    <w:uiPriority w:val="99"/>
    <w:semiHidden/>
    <w:unhideWhenUsed/>
    <w:rsid w:val="0032317C"/>
    <w:rPr>
      <w:color w:val="800080" w:themeColor="followedHyperlink"/>
      <w:u w:val="single"/>
    </w:rPr>
  </w:style>
  <w:style w:type="character" w:customStyle="1" w:styleId="text">
    <w:name w:val="text"/>
    <w:basedOn w:val="DefaultParagraphFont"/>
    <w:rsid w:val="0090258E"/>
  </w:style>
  <w:style w:type="character" w:customStyle="1" w:styleId="UnresolvedMention">
    <w:name w:val="Unresolved Mention"/>
    <w:basedOn w:val="DefaultParagraphFont"/>
    <w:uiPriority w:val="99"/>
    <w:semiHidden/>
    <w:unhideWhenUsed/>
    <w:rsid w:val="00D30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0672">
      <w:bodyDiv w:val="1"/>
      <w:marLeft w:val="0"/>
      <w:marRight w:val="0"/>
      <w:marTop w:val="0"/>
      <w:marBottom w:val="0"/>
      <w:divBdr>
        <w:top w:val="none" w:sz="0" w:space="0" w:color="auto"/>
        <w:left w:val="none" w:sz="0" w:space="0" w:color="auto"/>
        <w:bottom w:val="none" w:sz="0" w:space="0" w:color="auto"/>
        <w:right w:val="none" w:sz="0" w:space="0" w:color="auto"/>
      </w:divBdr>
    </w:div>
    <w:div w:id="123236526">
      <w:bodyDiv w:val="1"/>
      <w:marLeft w:val="0"/>
      <w:marRight w:val="0"/>
      <w:marTop w:val="0"/>
      <w:marBottom w:val="0"/>
      <w:divBdr>
        <w:top w:val="none" w:sz="0" w:space="0" w:color="auto"/>
        <w:left w:val="none" w:sz="0" w:space="0" w:color="auto"/>
        <w:bottom w:val="none" w:sz="0" w:space="0" w:color="auto"/>
        <w:right w:val="none" w:sz="0" w:space="0" w:color="auto"/>
      </w:divBdr>
    </w:div>
    <w:div w:id="151987466">
      <w:bodyDiv w:val="1"/>
      <w:marLeft w:val="0"/>
      <w:marRight w:val="0"/>
      <w:marTop w:val="0"/>
      <w:marBottom w:val="0"/>
      <w:divBdr>
        <w:top w:val="none" w:sz="0" w:space="0" w:color="auto"/>
        <w:left w:val="none" w:sz="0" w:space="0" w:color="auto"/>
        <w:bottom w:val="none" w:sz="0" w:space="0" w:color="auto"/>
        <w:right w:val="none" w:sz="0" w:space="0" w:color="auto"/>
      </w:divBdr>
    </w:div>
    <w:div w:id="186869726">
      <w:bodyDiv w:val="1"/>
      <w:marLeft w:val="0"/>
      <w:marRight w:val="0"/>
      <w:marTop w:val="0"/>
      <w:marBottom w:val="0"/>
      <w:divBdr>
        <w:top w:val="none" w:sz="0" w:space="0" w:color="auto"/>
        <w:left w:val="none" w:sz="0" w:space="0" w:color="auto"/>
        <w:bottom w:val="none" w:sz="0" w:space="0" w:color="auto"/>
        <w:right w:val="none" w:sz="0" w:space="0" w:color="auto"/>
      </w:divBdr>
    </w:div>
    <w:div w:id="465321708">
      <w:bodyDiv w:val="1"/>
      <w:marLeft w:val="0"/>
      <w:marRight w:val="0"/>
      <w:marTop w:val="0"/>
      <w:marBottom w:val="0"/>
      <w:divBdr>
        <w:top w:val="none" w:sz="0" w:space="0" w:color="auto"/>
        <w:left w:val="none" w:sz="0" w:space="0" w:color="auto"/>
        <w:bottom w:val="none" w:sz="0" w:space="0" w:color="auto"/>
        <w:right w:val="none" w:sz="0" w:space="0" w:color="auto"/>
      </w:divBdr>
    </w:div>
    <w:div w:id="547496674">
      <w:bodyDiv w:val="1"/>
      <w:marLeft w:val="0"/>
      <w:marRight w:val="0"/>
      <w:marTop w:val="0"/>
      <w:marBottom w:val="0"/>
      <w:divBdr>
        <w:top w:val="none" w:sz="0" w:space="0" w:color="auto"/>
        <w:left w:val="none" w:sz="0" w:space="0" w:color="auto"/>
        <w:bottom w:val="none" w:sz="0" w:space="0" w:color="auto"/>
        <w:right w:val="none" w:sz="0" w:space="0" w:color="auto"/>
      </w:divBdr>
    </w:div>
    <w:div w:id="667562987">
      <w:bodyDiv w:val="1"/>
      <w:marLeft w:val="0"/>
      <w:marRight w:val="0"/>
      <w:marTop w:val="0"/>
      <w:marBottom w:val="0"/>
      <w:divBdr>
        <w:top w:val="none" w:sz="0" w:space="0" w:color="auto"/>
        <w:left w:val="none" w:sz="0" w:space="0" w:color="auto"/>
        <w:bottom w:val="none" w:sz="0" w:space="0" w:color="auto"/>
        <w:right w:val="none" w:sz="0" w:space="0" w:color="auto"/>
      </w:divBdr>
    </w:div>
    <w:div w:id="750585487">
      <w:bodyDiv w:val="1"/>
      <w:marLeft w:val="0"/>
      <w:marRight w:val="0"/>
      <w:marTop w:val="0"/>
      <w:marBottom w:val="0"/>
      <w:divBdr>
        <w:top w:val="none" w:sz="0" w:space="0" w:color="auto"/>
        <w:left w:val="none" w:sz="0" w:space="0" w:color="auto"/>
        <w:bottom w:val="none" w:sz="0" w:space="0" w:color="auto"/>
        <w:right w:val="none" w:sz="0" w:space="0" w:color="auto"/>
      </w:divBdr>
    </w:div>
    <w:div w:id="985358781">
      <w:bodyDiv w:val="1"/>
      <w:marLeft w:val="0"/>
      <w:marRight w:val="0"/>
      <w:marTop w:val="0"/>
      <w:marBottom w:val="0"/>
      <w:divBdr>
        <w:top w:val="none" w:sz="0" w:space="0" w:color="auto"/>
        <w:left w:val="none" w:sz="0" w:space="0" w:color="auto"/>
        <w:bottom w:val="none" w:sz="0" w:space="0" w:color="auto"/>
        <w:right w:val="none" w:sz="0" w:space="0" w:color="auto"/>
      </w:divBdr>
    </w:div>
    <w:div w:id="1076318745">
      <w:bodyDiv w:val="1"/>
      <w:marLeft w:val="0"/>
      <w:marRight w:val="0"/>
      <w:marTop w:val="0"/>
      <w:marBottom w:val="0"/>
      <w:divBdr>
        <w:top w:val="none" w:sz="0" w:space="0" w:color="auto"/>
        <w:left w:val="none" w:sz="0" w:space="0" w:color="auto"/>
        <w:bottom w:val="none" w:sz="0" w:space="0" w:color="auto"/>
        <w:right w:val="none" w:sz="0" w:space="0" w:color="auto"/>
      </w:divBdr>
    </w:div>
    <w:div w:id="1224833288">
      <w:bodyDiv w:val="1"/>
      <w:marLeft w:val="0"/>
      <w:marRight w:val="0"/>
      <w:marTop w:val="0"/>
      <w:marBottom w:val="0"/>
      <w:divBdr>
        <w:top w:val="none" w:sz="0" w:space="0" w:color="auto"/>
        <w:left w:val="none" w:sz="0" w:space="0" w:color="auto"/>
        <w:bottom w:val="none" w:sz="0" w:space="0" w:color="auto"/>
        <w:right w:val="none" w:sz="0" w:space="0" w:color="auto"/>
      </w:divBdr>
    </w:div>
    <w:div w:id="1381706601">
      <w:bodyDiv w:val="1"/>
      <w:marLeft w:val="0"/>
      <w:marRight w:val="0"/>
      <w:marTop w:val="0"/>
      <w:marBottom w:val="0"/>
      <w:divBdr>
        <w:top w:val="none" w:sz="0" w:space="0" w:color="auto"/>
        <w:left w:val="none" w:sz="0" w:space="0" w:color="auto"/>
        <w:bottom w:val="none" w:sz="0" w:space="0" w:color="auto"/>
        <w:right w:val="none" w:sz="0" w:space="0" w:color="auto"/>
      </w:divBdr>
    </w:div>
    <w:div w:id="1430468550">
      <w:bodyDiv w:val="1"/>
      <w:marLeft w:val="0"/>
      <w:marRight w:val="0"/>
      <w:marTop w:val="0"/>
      <w:marBottom w:val="0"/>
      <w:divBdr>
        <w:top w:val="none" w:sz="0" w:space="0" w:color="auto"/>
        <w:left w:val="none" w:sz="0" w:space="0" w:color="auto"/>
        <w:bottom w:val="none" w:sz="0" w:space="0" w:color="auto"/>
        <w:right w:val="none" w:sz="0" w:space="0" w:color="auto"/>
      </w:divBdr>
    </w:div>
    <w:div w:id="1490058104">
      <w:bodyDiv w:val="1"/>
      <w:marLeft w:val="0"/>
      <w:marRight w:val="0"/>
      <w:marTop w:val="0"/>
      <w:marBottom w:val="0"/>
      <w:divBdr>
        <w:top w:val="none" w:sz="0" w:space="0" w:color="auto"/>
        <w:left w:val="none" w:sz="0" w:space="0" w:color="auto"/>
        <w:bottom w:val="none" w:sz="0" w:space="0" w:color="auto"/>
        <w:right w:val="none" w:sz="0" w:space="0" w:color="auto"/>
      </w:divBdr>
    </w:div>
    <w:div w:id="1515875369">
      <w:bodyDiv w:val="1"/>
      <w:marLeft w:val="0"/>
      <w:marRight w:val="0"/>
      <w:marTop w:val="0"/>
      <w:marBottom w:val="0"/>
      <w:divBdr>
        <w:top w:val="none" w:sz="0" w:space="0" w:color="auto"/>
        <w:left w:val="none" w:sz="0" w:space="0" w:color="auto"/>
        <w:bottom w:val="none" w:sz="0" w:space="0" w:color="auto"/>
        <w:right w:val="none" w:sz="0" w:space="0" w:color="auto"/>
      </w:divBdr>
    </w:div>
    <w:div w:id="1535073077">
      <w:bodyDiv w:val="1"/>
      <w:marLeft w:val="0"/>
      <w:marRight w:val="0"/>
      <w:marTop w:val="0"/>
      <w:marBottom w:val="0"/>
      <w:divBdr>
        <w:top w:val="none" w:sz="0" w:space="0" w:color="auto"/>
        <w:left w:val="none" w:sz="0" w:space="0" w:color="auto"/>
        <w:bottom w:val="none" w:sz="0" w:space="0" w:color="auto"/>
        <w:right w:val="none" w:sz="0" w:space="0" w:color="auto"/>
      </w:divBdr>
    </w:div>
    <w:div w:id="1722898409">
      <w:bodyDiv w:val="1"/>
      <w:marLeft w:val="0"/>
      <w:marRight w:val="0"/>
      <w:marTop w:val="0"/>
      <w:marBottom w:val="0"/>
      <w:divBdr>
        <w:top w:val="none" w:sz="0" w:space="0" w:color="auto"/>
        <w:left w:val="none" w:sz="0" w:space="0" w:color="auto"/>
        <w:bottom w:val="none" w:sz="0" w:space="0" w:color="auto"/>
        <w:right w:val="none" w:sz="0" w:space="0" w:color="auto"/>
      </w:divBdr>
    </w:div>
    <w:div w:id="1826386037">
      <w:bodyDiv w:val="1"/>
      <w:marLeft w:val="0"/>
      <w:marRight w:val="0"/>
      <w:marTop w:val="0"/>
      <w:marBottom w:val="0"/>
      <w:divBdr>
        <w:top w:val="none" w:sz="0" w:space="0" w:color="auto"/>
        <w:left w:val="none" w:sz="0" w:space="0" w:color="auto"/>
        <w:bottom w:val="none" w:sz="0" w:space="0" w:color="auto"/>
        <w:right w:val="none" w:sz="0" w:space="0" w:color="auto"/>
      </w:divBdr>
    </w:div>
    <w:div w:id="1922909910">
      <w:bodyDiv w:val="1"/>
      <w:marLeft w:val="0"/>
      <w:marRight w:val="0"/>
      <w:marTop w:val="0"/>
      <w:marBottom w:val="0"/>
      <w:divBdr>
        <w:top w:val="none" w:sz="0" w:space="0" w:color="auto"/>
        <w:left w:val="none" w:sz="0" w:space="0" w:color="auto"/>
        <w:bottom w:val="none" w:sz="0" w:space="0" w:color="auto"/>
        <w:right w:val="none" w:sz="0" w:space="0" w:color="auto"/>
      </w:divBdr>
    </w:div>
    <w:div w:id="2009942289">
      <w:bodyDiv w:val="1"/>
      <w:marLeft w:val="0"/>
      <w:marRight w:val="0"/>
      <w:marTop w:val="0"/>
      <w:marBottom w:val="0"/>
      <w:divBdr>
        <w:top w:val="none" w:sz="0" w:space="0" w:color="auto"/>
        <w:left w:val="none" w:sz="0" w:space="0" w:color="auto"/>
        <w:bottom w:val="none" w:sz="0" w:space="0" w:color="auto"/>
        <w:right w:val="none" w:sz="0" w:space="0" w:color="auto"/>
      </w:divBdr>
    </w:div>
    <w:div w:id="20918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L8ouv6cvyttim7Wy8" TargetMode="External"/><Relationship Id="rId3" Type="http://schemas.openxmlformats.org/officeDocument/2006/relationships/settings" Target="settings.xml"/><Relationship Id="rId7" Type="http://schemas.openxmlformats.org/officeDocument/2006/relationships/hyperlink" Target="https://www.facebook.com/DTTX.A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TinCS</dc:creator>
  <cp:lastModifiedBy>Vaio</cp:lastModifiedBy>
  <cp:revision>2</cp:revision>
  <cp:lastPrinted>2024-03-04T04:11:00Z</cp:lastPrinted>
  <dcterms:created xsi:type="dcterms:W3CDTF">2025-11-28T09:47:00Z</dcterms:created>
  <dcterms:modified xsi:type="dcterms:W3CDTF">2025-11-28T09:47:00Z</dcterms:modified>
</cp:coreProperties>
</file>